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BA731" w14:textId="77777777" w:rsidR="006B18D7" w:rsidRDefault="006B18D7" w:rsidP="00742870">
      <w:pPr>
        <w:jc w:val="center"/>
        <w:rPr>
          <w:b/>
          <w:sz w:val="40"/>
          <w:szCs w:val="40"/>
          <w:u w:val="single"/>
        </w:rPr>
      </w:pPr>
    </w:p>
    <w:p w14:paraId="5EE9D359" w14:textId="644BEDCE" w:rsidR="009E7C60" w:rsidRDefault="007064E4" w:rsidP="00742870">
      <w:pPr>
        <w:jc w:val="center"/>
        <w:rPr>
          <w:b/>
          <w:sz w:val="40"/>
          <w:szCs w:val="40"/>
          <w:u w:val="single"/>
        </w:rPr>
      </w:pPr>
      <w:r>
        <w:rPr>
          <w:b/>
          <w:noProof/>
          <w:sz w:val="40"/>
          <w:szCs w:val="40"/>
          <w:u w:val="single"/>
          <w:lang w:val="en-US"/>
        </w:rPr>
        <mc:AlternateContent>
          <mc:Choice Requires="wps">
            <w:drawing>
              <wp:anchor distT="0" distB="0" distL="114300" distR="114300" simplePos="0" relativeHeight="251659264" behindDoc="0" locked="0" layoutInCell="1" allowOverlap="1" wp14:anchorId="4B5DE149" wp14:editId="475B62A6">
                <wp:simplePos x="0" y="0"/>
                <wp:positionH relativeFrom="column">
                  <wp:posOffset>-228600</wp:posOffset>
                </wp:positionH>
                <wp:positionV relativeFrom="paragraph">
                  <wp:posOffset>387985</wp:posOffset>
                </wp:positionV>
                <wp:extent cx="5943600" cy="13023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rot="10800000" flipV="1">
                          <a:off x="0" y="0"/>
                          <a:ext cx="5943600" cy="13023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E565CD" w14:textId="77777777" w:rsidR="009E7C60" w:rsidRDefault="009E7C60">
                            <w:r>
                              <w:t>In the city of Raxx it was a normal day and the Raxxians were just going about their daily lives heading to do their work on the supersonic trains. The trains zipped about delivering items and people to offices and homes. The river of atomic bombs was almost complete and soon there would be nothing that could defeat the Raxxians and there army. The sunny artificial sky shone bright as always illuminating even the darkest places in the fine city.</w:t>
                            </w:r>
                          </w:p>
                          <w:p w14:paraId="077F5958" w14:textId="77777777" w:rsidR="009E7C60" w:rsidRDefault="009E7C60"/>
                          <w:p w14:paraId="3B933FCA" w14:textId="77777777" w:rsidR="009E7C60" w:rsidRDefault="009E7C60"/>
                          <w:p w14:paraId="1B02F26A" w14:textId="77777777" w:rsidR="009E7C60" w:rsidRDefault="009E7C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7.95pt;margin-top:30.55pt;width:468pt;height:102.55pt;rotation:18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" filled="f" stroked="f">
                <v:textbox>
                  <w:txbxContent>
                    <w:p w14:paraId="7CE565CD" w14:textId="77777777" w:rsidR="009E7C60" w:rsidRDefault="009E7C60">
                      <w:r>
                        <w:t>In the city of Raxx it was a normal day and the Raxxians were just going about their daily lives heading to do their work on the supersonic trains. The trains zipped about delivering items and people to offices and homes. The river of atomic bombs was almost complete and soon there would be nothing that could defeat the Raxxians and there army. The sunny artificial sky shone bright as always illuminating even the darkest places in the fine city.</w:t>
                      </w:r>
                    </w:p>
                    <w:p w14:paraId="077F5958" w14:textId="77777777" w:rsidR="009E7C60" w:rsidRDefault="009E7C60"/>
                    <w:p w14:paraId="3B933FCA" w14:textId="77777777" w:rsidR="009E7C60" w:rsidRDefault="009E7C60"/>
                    <w:p w14:paraId="1B02F26A" w14:textId="77777777" w:rsidR="009E7C60" w:rsidRDefault="009E7C60"/>
                  </w:txbxContent>
                </v:textbox>
                <w10:wrap type="square"/>
              </v:shape>
            </w:pict>
          </mc:Fallback>
        </mc:AlternateContent>
      </w:r>
      <w:r w:rsidR="000F05A7">
        <w:rPr>
          <w:b/>
          <w:noProof/>
          <w:sz w:val="40"/>
          <w:szCs w:val="40"/>
          <w:u w:val="single"/>
          <w:lang w:val="en-US"/>
        </w:rPr>
        <mc:AlternateContent>
          <mc:Choice Requires="wps">
            <w:drawing>
              <wp:anchor distT="0" distB="0" distL="114300" distR="114300" simplePos="0" relativeHeight="251662336" behindDoc="0" locked="0" layoutInCell="1" allowOverlap="1" wp14:anchorId="5753D1A9" wp14:editId="459F1AD5">
                <wp:simplePos x="0" y="0"/>
                <wp:positionH relativeFrom="column">
                  <wp:posOffset>-457200</wp:posOffset>
                </wp:positionH>
                <wp:positionV relativeFrom="paragraph">
                  <wp:posOffset>4731385</wp:posOffset>
                </wp:positionV>
                <wp:extent cx="5829300" cy="44577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5829300" cy="4457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1E2307" w14:textId="77777777" w:rsidR="009E7C60" w:rsidRDefault="009E7C60">
                            <w:r>
                              <w:t>Petra Maynard was a member of the Raxxian police force. She was on her shift as lookout with her big brother Hawk. She was also getting very annoyed with the drones (As usual). She’d always hated those drones.</w:t>
                            </w:r>
                          </w:p>
                          <w:p w14:paraId="6632BF19" w14:textId="77777777" w:rsidR="009E7C60" w:rsidRDefault="009E7C60"/>
                          <w:p w14:paraId="43DA1027" w14:textId="77777777" w:rsidR="009E7C60" w:rsidRDefault="009E7C60">
                            <w:r>
                              <w:t>“Those drones are an eye-sore,” complained Petra. Across the room Hawk grumbled mutinously at her remark. “Oh shut up!” he replied.</w:t>
                            </w:r>
                          </w:p>
                          <w:p w14:paraId="1FAA7B7E" w14:textId="77777777" w:rsidR="009E7C60" w:rsidRDefault="009E7C60">
                            <w:r>
                              <w:t>“It’s not my fault they always look so menacing,” snapped Petra.</w:t>
                            </w:r>
                          </w:p>
                          <w:p w14:paraId="6A5043A6" w14:textId="77777777" w:rsidR="009E7C60" w:rsidRDefault="009E7C60">
                            <w:r>
                              <w:t>“They are here to protect us!” roared Hawk. Petra paused; her brother could get fiery when mad. But was it her imagination or did they look more evil then usual. Heading back to police plaza Petra could not stop thinking about the drones.</w:t>
                            </w:r>
                          </w:p>
                          <w:p w14:paraId="24401DF5" w14:textId="77777777" w:rsidR="009E7C60" w:rsidRDefault="009E7C60"/>
                          <w:p w14:paraId="4ACA1400" w14:textId="77777777" w:rsidR="009E7C60" w:rsidRDefault="009E7C60"/>
                          <w:p w14:paraId="456E0F3A" w14:textId="77777777" w:rsidR="009E7C60" w:rsidRPr="008C75A9" w:rsidRDefault="009E7C60">
                            <w:pPr>
                              <w:rPr>
                                <w:sz w:val="28"/>
                              </w:rPr>
                            </w:pPr>
                          </w:p>
                          <w:p w14:paraId="2A4B0BFF" w14:textId="77777777" w:rsidR="009E7C60" w:rsidRPr="008C75A9" w:rsidRDefault="009E7C60" w:rsidP="008C75A9">
                            <w:pPr>
                              <w:pStyle w:val="ListParagraph"/>
                              <w:ind w:left="1440"/>
                              <w:jc w:val="center"/>
                              <w:rPr>
                                <w:sz w:val="52"/>
                              </w:rPr>
                            </w:pPr>
                            <w:r w:rsidRPr="008C75A9">
                              <w:rPr>
                                <w:sz w:val="52"/>
                              </w:rPr>
                              <w:t>* * * * *</w:t>
                            </w:r>
                          </w:p>
                          <w:p w14:paraId="1C180D01" w14:textId="77777777" w:rsidR="009E7C60" w:rsidRPr="008C75A9" w:rsidRDefault="009E7C60" w:rsidP="008C75A9">
                            <w:pPr>
                              <w:jc w:val="center"/>
                            </w:pPr>
                          </w:p>
                          <w:p w14:paraId="61B7B142" w14:textId="77777777" w:rsidR="009E7C60" w:rsidRDefault="009E7C60" w:rsidP="008C75A9">
                            <w:pPr>
                              <w:ind w:left="360"/>
                            </w:pPr>
                            <w:r>
                              <w:t>When they were back at base they started getting to their other duties as normal when suddenly… the air raid sirens sounded. Hawk and Petra rushed to the windows but instead of aliens they saw drones.” I knew it,” shouted Petra punching the air. “ Better to get to the planes, “ replied Hawk. Quickly they rushed to the plane hangar and climbed into their plane and flew into the air. The navigational system immediately started searching for all possible ways of victory. There was one. They started firing lasers into the drones’ strong outer shell to get to the power system. They managed to destroy two before things turned for the worst.</w:t>
                            </w:r>
                          </w:p>
                          <w:p w14:paraId="5F181F45" w14:textId="77777777" w:rsidR="009E7C60" w:rsidRPr="008C75A9" w:rsidRDefault="009E7C60" w:rsidP="008C75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35.95pt;margin-top:372.55pt;width:459pt;height:3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" filled="f" stroked="f">
                <v:textbox>
                  <w:txbxContent>
                    <w:p w14:paraId="731E2307" w14:textId="77777777" w:rsidR="009E7C60" w:rsidRDefault="009E7C60">
                      <w:r>
                        <w:t>Petra Maynard was a member of the Raxxian police force. She was on her shift as lookout with her big brother Hawk. She was also getting very annoyed with the drones (As usual). She’d always hated those drones.</w:t>
                      </w:r>
                    </w:p>
                    <w:p w14:paraId="6632BF19" w14:textId="77777777" w:rsidR="009E7C60" w:rsidRDefault="009E7C60"/>
                    <w:p w14:paraId="43DA1027" w14:textId="77777777" w:rsidR="009E7C60" w:rsidRDefault="009E7C60">
                      <w:r>
                        <w:t>“Those drones are an eye-sore,” complained Petra. Across the room Hawk grumbled mutinously at her remark. “Oh shut up!” he replied.</w:t>
                      </w:r>
                    </w:p>
                    <w:p w14:paraId="1FAA7B7E" w14:textId="77777777" w:rsidR="009E7C60" w:rsidRDefault="009E7C60">
                      <w:r>
                        <w:t>“It’s not my fault they always look so menacing,” snapped Petra.</w:t>
                      </w:r>
                    </w:p>
                    <w:p w14:paraId="6A5043A6" w14:textId="77777777" w:rsidR="009E7C60" w:rsidRDefault="009E7C60">
                      <w:r>
                        <w:t>“They are here to protect us!” roared Hawk. Petra paused; her brother could get fiery when mad. But was it her imagination or did they look more evil then usual. Heading back to police plaza Petra could not stop thinking about the drones.</w:t>
                      </w:r>
                    </w:p>
                    <w:p w14:paraId="24401DF5" w14:textId="77777777" w:rsidR="009E7C60" w:rsidRDefault="009E7C60"/>
                    <w:p w14:paraId="4ACA1400" w14:textId="77777777" w:rsidR="009E7C60" w:rsidRDefault="009E7C60"/>
                    <w:p w14:paraId="456E0F3A" w14:textId="77777777" w:rsidR="009E7C60" w:rsidRPr="008C75A9" w:rsidRDefault="009E7C60">
                      <w:pPr>
                        <w:rPr>
                          <w:sz w:val="28"/>
                        </w:rPr>
                      </w:pPr>
                    </w:p>
                    <w:p w14:paraId="2A4B0BFF" w14:textId="77777777" w:rsidR="009E7C60" w:rsidRPr="008C75A9" w:rsidRDefault="009E7C60" w:rsidP="008C75A9">
                      <w:pPr>
                        <w:pStyle w:val="ListParagraph"/>
                        <w:ind w:left="1440"/>
                        <w:jc w:val="center"/>
                        <w:rPr>
                          <w:sz w:val="52"/>
                        </w:rPr>
                      </w:pPr>
                      <w:r w:rsidRPr="008C75A9">
                        <w:rPr>
                          <w:sz w:val="52"/>
                        </w:rPr>
                        <w:t>* * * * *</w:t>
                      </w:r>
                    </w:p>
                    <w:p w14:paraId="1C180D01" w14:textId="77777777" w:rsidR="009E7C60" w:rsidRPr="008C75A9" w:rsidRDefault="009E7C60" w:rsidP="008C75A9">
                      <w:pPr>
                        <w:jc w:val="center"/>
                      </w:pPr>
                    </w:p>
                    <w:p w14:paraId="61B7B142" w14:textId="77777777" w:rsidR="009E7C60" w:rsidRDefault="009E7C60" w:rsidP="008C75A9">
                      <w:pPr>
                        <w:ind w:left="360"/>
                      </w:pPr>
                      <w:r>
                        <w:t>When they were back at base they started getting to their other duties as normal when suddenly… the air raid sirens sounded. Hawk and Petra rushed to the windows but instead of aliens they saw drones.” I knew it,” shouted Petra punching the air. “ Better to get to the planes, “ replied Hawk. Quickly they rushed to the plane hangar and climbed into their plane and flew into the air. The navigational system immediately started searching for all possible ways of victory. There was one. They started firing lasers into the drones’ strong outer shell to get to the power system. They managed to destroy two before things turned for the worst.</w:t>
                      </w:r>
                    </w:p>
                    <w:p w14:paraId="5F181F45" w14:textId="77777777" w:rsidR="009E7C60" w:rsidRPr="008C75A9" w:rsidRDefault="009E7C60" w:rsidP="008C75A9"/>
                  </w:txbxContent>
                </v:textbox>
                <w10:wrap type="square"/>
              </v:shape>
            </w:pict>
          </mc:Fallback>
        </mc:AlternateContent>
      </w:r>
      <w:r w:rsidR="006B18D7">
        <w:rPr>
          <w:b/>
          <w:noProof/>
          <w:sz w:val="40"/>
          <w:szCs w:val="40"/>
          <w:u w:val="single"/>
          <w:lang w:val="en-US"/>
        </w:rPr>
        <mc:AlternateContent>
          <mc:Choice Requires="wps">
            <w:drawing>
              <wp:anchor distT="0" distB="0" distL="114300" distR="114300" simplePos="0" relativeHeight="251661312" behindDoc="0" locked="0" layoutInCell="1" allowOverlap="1" wp14:anchorId="03D54070" wp14:editId="2715C11C">
                <wp:simplePos x="0" y="0"/>
                <wp:positionH relativeFrom="column">
                  <wp:posOffset>-342900</wp:posOffset>
                </wp:positionH>
                <wp:positionV relativeFrom="paragraph">
                  <wp:posOffset>3314065</wp:posOffset>
                </wp:positionV>
                <wp:extent cx="5486400" cy="84518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486400" cy="8451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BC8B60" w14:textId="77777777" w:rsidR="009E7C60" w:rsidRDefault="009E7C60">
                            <w:r>
                              <w:t>But little did they know that disaster was about to strike.</w:t>
                            </w:r>
                          </w:p>
                          <w:p w14:paraId="643BBA84" w14:textId="77777777" w:rsidR="009E7C60" w:rsidRDefault="009E7C60" w:rsidP="000F05A7">
                            <w:pPr>
                              <w:jc w:val="center"/>
                            </w:pPr>
                          </w:p>
                          <w:p w14:paraId="626F3CDB" w14:textId="77777777" w:rsidR="009E7C60" w:rsidRPr="000F05A7" w:rsidRDefault="009E7C60" w:rsidP="000F05A7">
                            <w:pPr>
                              <w:jc w:val="center"/>
                              <w:rPr>
                                <w:sz w:val="200"/>
                              </w:rPr>
                            </w:pPr>
                            <w:r w:rsidRPr="000F05A7">
                              <w:rPr>
                                <w:sz w:val="56"/>
                              </w:rPr>
                              <w:t>*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6.95pt;margin-top:260.95pt;width:6in;height:6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" filled="f" stroked="f">
                <v:textbox>
                  <w:txbxContent>
                    <w:p w14:paraId="28BC8B60" w14:textId="77777777" w:rsidR="009E7C60" w:rsidRDefault="009E7C60">
                      <w:r>
                        <w:t>But little did they know that disaster was about to strike.</w:t>
                      </w:r>
                    </w:p>
                    <w:p w14:paraId="643BBA84" w14:textId="77777777" w:rsidR="009E7C60" w:rsidRDefault="009E7C60" w:rsidP="000F05A7">
                      <w:pPr>
                        <w:jc w:val="center"/>
                      </w:pPr>
                    </w:p>
                    <w:p w14:paraId="626F3CDB" w14:textId="77777777" w:rsidR="009E7C60" w:rsidRPr="000F05A7" w:rsidRDefault="009E7C60" w:rsidP="000F05A7">
                      <w:pPr>
                        <w:jc w:val="center"/>
                        <w:rPr>
                          <w:sz w:val="200"/>
                        </w:rPr>
                      </w:pPr>
                      <w:r w:rsidRPr="000F05A7">
                        <w:rPr>
                          <w:sz w:val="56"/>
                        </w:rPr>
                        <w:t>* * * * *</w:t>
                      </w:r>
                    </w:p>
                  </w:txbxContent>
                </v:textbox>
                <w10:wrap type="square"/>
              </v:shape>
            </w:pict>
          </mc:Fallback>
        </mc:AlternateContent>
      </w:r>
      <w:r w:rsidR="00742870">
        <w:rPr>
          <w:b/>
          <w:noProof/>
          <w:sz w:val="40"/>
          <w:szCs w:val="40"/>
          <w:u w:val="single"/>
          <w:lang w:val="en-US"/>
        </w:rPr>
        <mc:AlternateContent>
          <mc:Choice Requires="wps">
            <w:drawing>
              <wp:anchor distT="0" distB="0" distL="114300" distR="114300" simplePos="0" relativeHeight="251660288" behindDoc="0" locked="0" layoutInCell="1" allowOverlap="1" wp14:anchorId="089E2066" wp14:editId="354D98A3">
                <wp:simplePos x="0" y="0"/>
                <wp:positionH relativeFrom="column">
                  <wp:posOffset>-342900</wp:posOffset>
                </wp:positionH>
                <wp:positionV relativeFrom="paragraph">
                  <wp:posOffset>1943100</wp:posOffset>
                </wp:positionV>
                <wp:extent cx="5715000" cy="13716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7150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5319B3" w14:textId="77777777" w:rsidR="009E7C60" w:rsidRDefault="009E7C60">
                            <w:r>
                              <w:t>The drones in Raxx are clearly the most noticeable part of this magnificent metropolis. With their heavy artillery turrets and laser infrared sensors which scan the entire city for any intruder, such as aliens. The drones had an interesting backstory as well which every citizen of Raxx knew. When the aliens attacked in 2087 the Raxxians knew they had to beef up their security. So the main leaders of the city had a meeting and decided to make the drones. They were disguised as the totems of Raxx.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6.95pt;margin-top:153pt;width:450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316dICAAAW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" filled="f" stroked="f">
                <v:textbox>
                  <w:txbxContent>
                    <w:p w14:paraId="255319B3" w14:textId="77777777" w:rsidR="009E7C60" w:rsidRDefault="009E7C60">
                      <w:r>
                        <w:t>The drones in Raxx are clearly the most noticeable part of this magnificent metropolis. With their heavy artillery turrets and laser infrared sensors which scan the entire city for any intruder, such as aliens. The drones had an interesting backstory as well which every citizen of Raxx knew. When the aliens attacked in 2087 the Raxxians knew they had to beef up their security. So the main leaders of the city had a meeting and decided to make the drones. They were disguised as the totems of Raxx.</w:t>
                      </w:r>
                    </w:p>
                  </w:txbxContent>
                </v:textbox>
                <w10:wrap type="square"/>
              </v:shape>
            </w:pict>
          </mc:Fallback>
        </mc:AlternateContent>
      </w:r>
      <w:r w:rsidR="00742870" w:rsidRPr="00742870">
        <w:rPr>
          <w:b/>
          <w:sz w:val="40"/>
          <w:szCs w:val="40"/>
          <w:u w:val="single"/>
        </w:rPr>
        <w:t>Raxx and the aliens</w:t>
      </w:r>
    </w:p>
    <w:p w14:paraId="2180C85C" w14:textId="77777777" w:rsidR="009E7C60" w:rsidRDefault="009E7C60" w:rsidP="009E7C60">
      <w:r>
        <w:rPr>
          <w:b/>
          <w:sz w:val="40"/>
          <w:szCs w:val="40"/>
          <w:u w:val="single"/>
        </w:rPr>
        <w:br w:type="page"/>
      </w:r>
      <w:r>
        <w:lastRenderedPageBreak/>
        <w:t>Hawk turned around to see that his worst fears had come true. He could see millions of alien warships heading towards them firing lasers. “I guess this is the end sis,” said Hawk.</w:t>
      </w:r>
    </w:p>
    <w:p w14:paraId="6493353B" w14:textId="77777777" w:rsidR="009E7C60" w:rsidRDefault="009E7C60" w:rsidP="009E7C60">
      <w:r>
        <w:t xml:space="preserve">“We are not dead yet,” replied Petra. But to their surprise the aliens started to shoot the drones instead of them! </w:t>
      </w:r>
    </w:p>
    <w:p w14:paraId="7E6E0108" w14:textId="77777777" w:rsidR="009E7C60" w:rsidRDefault="009E7C60" w:rsidP="009E7C60"/>
    <w:p w14:paraId="5D2A7F9F" w14:textId="77777777" w:rsidR="009E7C60" w:rsidRDefault="009E7C60" w:rsidP="009E7C60">
      <w:pPr>
        <w:jc w:val="center"/>
      </w:pPr>
      <w:r>
        <w:t>The fight didn’t last long</w:t>
      </w:r>
    </w:p>
    <w:p w14:paraId="426EF05F" w14:textId="77777777" w:rsidR="009E7C60" w:rsidRDefault="009E7C60" w:rsidP="009E7C60">
      <w:pPr>
        <w:jc w:val="center"/>
      </w:pPr>
      <w:r>
        <w:t>The pact between the aliens and the Raxxians did.</w:t>
      </w:r>
    </w:p>
    <w:p w14:paraId="35083EC9" w14:textId="77777777" w:rsidR="009E7C60" w:rsidRDefault="009E7C60" w:rsidP="009E7C60">
      <w:pPr>
        <w:jc w:val="center"/>
      </w:pPr>
    </w:p>
    <w:p w14:paraId="185D696F" w14:textId="77777777" w:rsidR="009E7C60" w:rsidRDefault="009E7C60" w:rsidP="009E7C60">
      <w:pPr>
        <w:jc w:val="center"/>
      </w:pPr>
    </w:p>
    <w:p w14:paraId="52A27495" w14:textId="77777777" w:rsidR="009E7C60" w:rsidRDefault="009E7C60" w:rsidP="009E7C60">
      <w:pPr>
        <w:jc w:val="center"/>
      </w:pPr>
    </w:p>
    <w:p w14:paraId="3D5F46E1" w14:textId="77777777" w:rsidR="009E7C60" w:rsidRDefault="009E7C60" w:rsidP="009E7C60">
      <w:pPr>
        <w:jc w:val="center"/>
      </w:pPr>
    </w:p>
    <w:p w14:paraId="0B2EFBE9" w14:textId="77777777" w:rsidR="009E7C60" w:rsidRDefault="009E7C60" w:rsidP="009E7C60">
      <w:pPr>
        <w:jc w:val="center"/>
      </w:pPr>
      <w:r>
        <w:t>THE END</w:t>
      </w:r>
    </w:p>
    <w:p w14:paraId="4FEEF198" w14:textId="77777777" w:rsidR="009E7C60" w:rsidRDefault="009E7C60">
      <w:pPr>
        <w:rPr>
          <w:b/>
          <w:sz w:val="40"/>
          <w:szCs w:val="40"/>
          <w:u w:val="single"/>
        </w:rPr>
      </w:pPr>
      <w:bookmarkStart w:id="0" w:name="_GoBack"/>
      <w:bookmarkEnd w:id="0"/>
    </w:p>
    <w:p w14:paraId="2B57D9D1" w14:textId="77777777" w:rsidR="00742870" w:rsidRPr="00742870" w:rsidRDefault="00742870" w:rsidP="00742870">
      <w:pPr>
        <w:jc w:val="center"/>
        <w:rPr>
          <w:b/>
          <w:sz w:val="40"/>
          <w:szCs w:val="40"/>
          <w:u w:val="single"/>
        </w:rPr>
      </w:pPr>
    </w:p>
    <w:sectPr w:rsidR="00742870" w:rsidRPr="00742870" w:rsidSect="009E7C60">
      <w:pgSz w:w="11900" w:h="16840"/>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406D7"/>
    <w:multiLevelType w:val="hybridMultilevel"/>
    <w:tmpl w:val="32E0089C"/>
    <w:lvl w:ilvl="0" w:tplc="AE1E4C86">
      <w:numFmt w:val="bullet"/>
      <w:lvlText w:val=""/>
      <w:lvlJc w:val="left"/>
      <w:pPr>
        <w:ind w:left="1440" w:hanging="360"/>
      </w:pPr>
      <w:rPr>
        <w:rFonts w:ascii="Symbol" w:eastAsiaTheme="minorEastAsia"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6EB5AED"/>
    <w:multiLevelType w:val="hybridMultilevel"/>
    <w:tmpl w:val="65AA9D96"/>
    <w:lvl w:ilvl="0" w:tplc="5AECA8E2">
      <w:numFmt w:val="bullet"/>
      <w:lvlText w:val=""/>
      <w:lvlJc w:val="left"/>
      <w:pPr>
        <w:ind w:left="1080" w:hanging="72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70"/>
    <w:rsid w:val="000F05A7"/>
    <w:rsid w:val="00110526"/>
    <w:rsid w:val="00266F44"/>
    <w:rsid w:val="005C7BCB"/>
    <w:rsid w:val="006B18D7"/>
    <w:rsid w:val="007064E4"/>
    <w:rsid w:val="00742870"/>
    <w:rsid w:val="008C75A9"/>
    <w:rsid w:val="009E7C60"/>
    <w:rsid w:val="00CD4391"/>
    <w:rsid w:val="00D2713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74E6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Words>
  <Characters>354</Characters>
  <Application>Microsoft Macintosh Word</Application>
  <DocSecurity>0</DocSecurity>
  <Lines>2</Lines>
  <Paragraphs>1</Paragraphs>
  <ScaleCrop>false</ScaleCrop>
  <Company/>
  <LinksUpToDate>false</LinksUpToDate>
  <CharactersWithSpaces>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Matthew</cp:lastModifiedBy>
  <cp:revision>2</cp:revision>
  <dcterms:created xsi:type="dcterms:W3CDTF">2020-04-02T14:01:00Z</dcterms:created>
  <dcterms:modified xsi:type="dcterms:W3CDTF">2020-04-02T14:01:00Z</dcterms:modified>
</cp:coreProperties>
</file>